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FE5D079" w:rsidR="001E4AC2" w:rsidRDefault="00781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vertAlign w:val="superscript"/>
        </w:rPr>
        <w:t>0</w:t>
      </w:r>
      <w:r>
        <w:rPr>
          <w:b/>
          <w:sz w:val="28"/>
          <w:szCs w:val="28"/>
        </w:rPr>
        <w:t xml:space="preserve"> Desafio Núcleo do Câncer de Corrida de </w:t>
      </w:r>
      <w:r w:rsidR="00E0376D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ua </w:t>
      </w:r>
    </w:p>
    <w:p w14:paraId="0FE401DA" w14:textId="77777777" w:rsidR="00781FAF" w:rsidRPr="00781FAF" w:rsidRDefault="00781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412D9185" w14:textId="77777777" w:rsidR="00E0376D" w:rsidRDefault="00E03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51EA0370" w14:textId="00E90E3D" w:rsidR="00E0376D" w:rsidRDefault="00E03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EVENTO BENEFICENTE EM PROL DO NÚCLEO REGIONAL DE COMBATE AO CÂNCER DE JATAÍ GO.</w:t>
      </w:r>
    </w:p>
    <w:p w14:paraId="5E5430BF" w14:textId="77777777" w:rsidR="00E0376D" w:rsidRDefault="00E03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1B1F36FA" w14:textId="0AA0FAB9" w:rsidR="00E0376D" w:rsidRDefault="00E03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DATA: 30/11/2025</w:t>
      </w:r>
    </w:p>
    <w:p w14:paraId="2CFBB5D3" w14:textId="5C743075" w:rsidR="00E0376D" w:rsidRDefault="00E03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LOCAL: PISTA</w:t>
      </w:r>
      <w:r w:rsidR="00CA3894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 DO LAGO BOM SUCESSO.</w:t>
      </w:r>
    </w:p>
    <w:p w14:paraId="4614F39F" w14:textId="6CED9ED1" w:rsidR="00E0376D" w:rsidRDefault="00E03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QUILOMETRAGEM: 5KM, SENDO 4 KM NA PISTA DE ASFALTO E 01 KM POR ESTRADA DE TERRA.</w:t>
      </w:r>
    </w:p>
    <w:p w14:paraId="60FF64CE" w14:textId="58F3AEFC" w:rsidR="00E0376D" w:rsidRDefault="00E03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LOCAL DO ALMOÇO E PREMIAÇÃO: PAVILHÃO DE EVENTOS DO PARQUE DE EXPOSIÇÕES DE JATAÍ GO </w:t>
      </w:r>
    </w:p>
    <w:p w14:paraId="00000003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04" w14:textId="0FD8BDD2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ART.1º- DAS CATEGORIAS: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ELITE</w:t>
      </w:r>
      <w:r w:rsidR="00532E04">
        <w:rPr>
          <w:sz w:val="28"/>
          <w:szCs w:val="28"/>
        </w:rPr>
        <w:t xml:space="preserve"> GERAL</w:t>
      </w:r>
      <w:r>
        <w:rPr>
          <w:color w:val="000000"/>
          <w:sz w:val="28"/>
          <w:szCs w:val="28"/>
        </w:rPr>
        <w:t xml:space="preserve"> COM </w:t>
      </w:r>
      <w:r>
        <w:rPr>
          <w:sz w:val="28"/>
          <w:szCs w:val="28"/>
        </w:rPr>
        <w:t>TROFÉU</w:t>
      </w:r>
      <w:r>
        <w:rPr>
          <w:color w:val="000000"/>
          <w:sz w:val="28"/>
          <w:szCs w:val="28"/>
        </w:rPr>
        <w:t xml:space="preserve"> DO 1º AO 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º  LUGAR, PARA </w:t>
      </w:r>
      <w:r>
        <w:rPr>
          <w:sz w:val="28"/>
          <w:szCs w:val="28"/>
        </w:rPr>
        <w:t xml:space="preserve">AS CATEGORIAS MASCULINO E FEMININO 1°AO </w:t>
      </w:r>
      <w:r w:rsidR="00903959">
        <w:rPr>
          <w:sz w:val="28"/>
          <w:szCs w:val="28"/>
        </w:rPr>
        <w:t>5</w:t>
      </w:r>
      <w:r>
        <w:rPr>
          <w:sz w:val="28"/>
          <w:szCs w:val="28"/>
        </w:rPr>
        <w:t>° LUGAR</w:t>
      </w:r>
      <w:r>
        <w:rPr>
          <w:color w:val="000000"/>
          <w:sz w:val="28"/>
          <w:szCs w:val="28"/>
        </w:rPr>
        <w:t>.</w:t>
      </w:r>
    </w:p>
    <w:p w14:paraId="00000005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08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54D923F3" w14:textId="39C3DD08" w:rsidR="00B05FE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CATEGORIAS  MASCULINO E FEMININO</w:t>
      </w:r>
      <w:r w:rsidR="00764D9B">
        <w:rPr>
          <w:b/>
          <w:color w:val="000000"/>
          <w:sz w:val="28"/>
          <w:szCs w:val="28"/>
          <w:u w:val="single"/>
        </w:rPr>
        <w:t xml:space="preserve"> </w:t>
      </w:r>
      <w:r w:rsidR="00BC7436">
        <w:rPr>
          <w:b/>
          <w:color w:val="000000"/>
          <w:sz w:val="28"/>
          <w:szCs w:val="28"/>
          <w:highlight w:val="yellow"/>
          <w:u w:val="single"/>
        </w:rPr>
        <w:t>5</w:t>
      </w:r>
      <w:r w:rsidR="00764D9B" w:rsidRPr="00764D9B">
        <w:rPr>
          <w:b/>
          <w:color w:val="000000"/>
          <w:sz w:val="28"/>
          <w:szCs w:val="28"/>
          <w:highlight w:val="yellow"/>
          <w:u w:val="single"/>
        </w:rPr>
        <w:t xml:space="preserve"> KM</w:t>
      </w:r>
      <w:r w:rsidR="00764D9B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:</w:t>
      </w:r>
      <w:r>
        <w:rPr>
          <w:b/>
          <w:color w:val="000000"/>
          <w:sz w:val="24"/>
          <w:szCs w:val="24"/>
          <w:u w:val="single"/>
        </w:rPr>
        <w:t xml:space="preserve"> ( </w:t>
      </w:r>
      <w:r>
        <w:rPr>
          <w:b/>
          <w:sz w:val="24"/>
          <w:szCs w:val="24"/>
          <w:u w:val="single"/>
        </w:rPr>
        <w:t xml:space="preserve">PODIUM DO 1° AO </w:t>
      </w:r>
      <w:r w:rsidR="00F54087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 xml:space="preserve">° ) </w:t>
      </w:r>
    </w:p>
    <w:p w14:paraId="6CA11E29" w14:textId="77777777" w:rsidR="00532E04" w:rsidRDefault="00532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63D9C17D" w14:textId="16524091" w:rsidR="00532E04" w:rsidRDefault="00532E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GERAL </w:t>
      </w:r>
    </w:p>
    <w:p w14:paraId="0000000B" w14:textId="17F662A7" w:rsidR="001E4AC2" w:rsidRDefault="00B05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2E04">
        <w:rPr>
          <w:sz w:val="28"/>
          <w:szCs w:val="28"/>
        </w:rPr>
        <w:t>14 A 19 ANOS</w:t>
      </w:r>
    </w:p>
    <w:p w14:paraId="0000000D" w14:textId="280EE098" w:rsidR="001E4AC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532E04">
        <w:rPr>
          <w:sz w:val="28"/>
          <w:szCs w:val="28"/>
        </w:rPr>
        <w:t>0</w:t>
      </w:r>
      <w:r>
        <w:rPr>
          <w:sz w:val="28"/>
          <w:szCs w:val="28"/>
        </w:rPr>
        <w:t xml:space="preserve"> A </w:t>
      </w:r>
      <w:r w:rsidR="00532E04">
        <w:rPr>
          <w:sz w:val="28"/>
          <w:szCs w:val="28"/>
        </w:rPr>
        <w:t>29</w:t>
      </w:r>
      <w:r>
        <w:rPr>
          <w:sz w:val="28"/>
          <w:szCs w:val="28"/>
        </w:rPr>
        <w:t xml:space="preserve"> ANOS</w:t>
      </w:r>
    </w:p>
    <w:p w14:paraId="0000000E" w14:textId="4596F810" w:rsidR="001E4AC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532E04">
        <w:rPr>
          <w:sz w:val="28"/>
          <w:szCs w:val="28"/>
        </w:rPr>
        <w:t>0</w:t>
      </w:r>
      <w:r>
        <w:rPr>
          <w:sz w:val="28"/>
          <w:szCs w:val="28"/>
        </w:rPr>
        <w:t xml:space="preserve"> A 3</w:t>
      </w:r>
      <w:r w:rsidR="00532E04">
        <w:rPr>
          <w:sz w:val="28"/>
          <w:szCs w:val="28"/>
        </w:rPr>
        <w:t>9</w:t>
      </w:r>
      <w:r>
        <w:rPr>
          <w:sz w:val="28"/>
          <w:szCs w:val="28"/>
        </w:rPr>
        <w:t xml:space="preserve"> ANOS</w:t>
      </w:r>
    </w:p>
    <w:p w14:paraId="0000000F" w14:textId="1080758B" w:rsidR="001E4AC2" w:rsidRDefault="00532E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40 A 49 ANOS</w:t>
      </w:r>
    </w:p>
    <w:p w14:paraId="00000013" w14:textId="047401F2" w:rsidR="001E4AC2" w:rsidRPr="00532E04" w:rsidRDefault="00532E04" w:rsidP="00532E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50 A 59 ANOS</w:t>
      </w:r>
    </w:p>
    <w:p w14:paraId="00000014" w14:textId="22503E4A" w:rsidR="001E4AC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532E04">
        <w:rPr>
          <w:sz w:val="28"/>
          <w:szCs w:val="28"/>
        </w:rPr>
        <w:t>0</w:t>
      </w:r>
      <w:r>
        <w:rPr>
          <w:sz w:val="28"/>
          <w:szCs w:val="28"/>
        </w:rPr>
        <w:t xml:space="preserve"> ANOS ACIMA</w:t>
      </w:r>
    </w:p>
    <w:p w14:paraId="00000015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p w14:paraId="00000017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18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19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ART.2º- DA SEGURANÇA DO ATLETA:</w:t>
      </w:r>
    </w:p>
    <w:p w14:paraId="0000001A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É obrigatório uso de artigos de segurança, durante a prova.( O NÃO USO DOS ITENS DE SEGURANÇA CABE A ORGANIZAÇÃO DESCLASSIFICAR IMEDIATAMENTE O ATLETA) Em caso de acidente permanecer no local para atendimento.( NO CASO DE IR AO HOSPITAL PEGAR TODO </w:t>
      </w:r>
      <w:r>
        <w:rPr>
          <w:sz w:val="28"/>
          <w:szCs w:val="28"/>
        </w:rPr>
        <w:t>RELATÓRIO</w:t>
      </w:r>
      <w:r>
        <w:rPr>
          <w:color w:val="000000"/>
          <w:sz w:val="28"/>
          <w:szCs w:val="28"/>
        </w:rPr>
        <w:t xml:space="preserve"> DO ATENDIMENTO PARA ACIONAR O SEGURO EM CASO DE DESPESAS </w:t>
      </w:r>
      <w:r>
        <w:rPr>
          <w:sz w:val="28"/>
          <w:szCs w:val="28"/>
        </w:rPr>
        <w:t>MÉDICAS</w:t>
      </w:r>
      <w:r>
        <w:rPr>
          <w:color w:val="000000"/>
          <w:sz w:val="28"/>
          <w:szCs w:val="28"/>
        </w:rPr>
        <w:t xml:space="preserve"> E HOSPITALARES NÃO COBERTAS PELO SUS)</w:t>
      </w:r>
    </w:p>
    <w:p w14:paraId="0000001B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competição poderá ter circuito aberto ao </w:t>
      </w:r>
      <w:r>
        <w:rPr>
          <w:sz w:val="28"/>
          <w:szCs w:val="28"/>
        </w:rPr>
        <w:t>trânsito</w:t>
      </w:r>
      <w:r>
        <w:rPr>
          <w:color w:val="000000"/>
          <w:sz w:val="28"/>
          <w:szCs w:val="28"/>
        </w:rPr>
        <w:t xml:space="preserve"> de veículos, cabendo ao atleta ter cuidado e sempre transitar pela direita.</w:t>
      </w:r>
    </w:p>
    <w:p w14:paraId="0000001C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1D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ART.3º-DOS DIREITOS E DEVERES DO ATLETA:</w:t>
      </w:r>
    </w:p>
    <w:p w14:paraId="0000001E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 atleta tem o direito de usar propagandas de patrocinadores durante a prova. Exceto no kit numérico .</w:t>
      </w:r>
    </w:p>
    <w:p w14:paraId="473940C5" w14:textId="1AFFBC9D" w:rsidR="007F2A95" w:rsidRDefault="007F2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7F2A95">
        <w:rPr>
          <w:color w:val="000000"/>
          <w:sz w:val="28"/>
          <w:szCs w:val="28"/>
          <w:highlight w:val="yellow"/>
        </w:rPr>
        <w:t>É obrigatório o uso d</w:t>
      </w:r>
      <w:r>
        <w:rPr>
          <w:color w:val="000000"/>
          <w:sz w:val="28"/>
          <w:szCs w:val="28"/>
          <w:highlight w:val="yellow"/>
        </w:rPr>
        <w:t>a</w:t>
      </w:r>
      <w:r w:rsidRPr="007F2A95">
        <w:rPr>
          <w:color w:val="000000"/>
          <w:sz w:val="28"/>
          <w:szCs w:val="28"/>
          <w:highlight w:val="yellow"/>
        </w:rPr>
        <w:t xml:space="preserve"> camiseta do evento durante o percurso da prova.</w:t>
      </w:r>
      <w:r>
        <w:rPr>
          <w:color w:val="000000"/>
          <w:sz w:val="28"/>
          <w:szCs w:val="28"/>
        </w:rPr>
        <w:t xml:space="preserve"> Os clubes podem livremente usar os seus respectivos uniformes no podium e após o termino </w:t>
      </w:r>
      <w:r>
        <w:rPr>
          <w:color w:val="000000"/>
          <w:sz w:val="28"/>
          <w:szCs w:val="28"/>
        </w:rPr>
        <w:lastRenderedPageBreak/>
        <w:t>da prova.</w:t>
      </w:r>
      <w:r w:rsidR="00532E04">
        <w:rPr>
          <w:color w:val="000000"/>
          <w:sz w:val="28"/>
          <w:szCs w:val="28"/>
        </w:rPr>
        <w:t>(o não uso da camiseta do evento cabe a organização a desclassificação do atleta )</w:t>
      </w:r>
    </w:p>
    <w:p w14:paraId="0000001F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Contestações deverão ser feitas através de recurso por escrito.</w:t>
      </w:r>
    </w:p>
    <w:p w14:paraId="00000020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 atleta não presente no pódio ( 2 minutos será o  prazo após a chamada) após esse tempo perderá o direito à premiação.</w:t>
      </w:r>
    </w:p>
    <w:p w14:paraId="6F192EE6" w14:textId="000B84D8" w:rsidR="00CC09BF" w:rsidRDefault="00000000" w:rsidP="00CC0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 </w:t>
      </w:r>
      <w:r>
        <w:rPr>
          <w:sz w:val="28"/>
          <w:szCs w:val="28"/>
        </w:rPr>
        <w:t>atleta</w:t>
      </w:r>
      <w:r>
        <w:rPr>
          <w:color w:val="000000"/>
          <w:sz w:val="28"/>
          <w:szCs w:val="28"/>
        </w:rPr>
        <w:t xml:space="preserve"> que provocar tumulto, ofender companheiros ou membros da organização </w:t>
      </w:r>
      <w:r w:rsidR="003B599E">
        <w:rPr>
          <w:color w:val="000000"/>
          <w:sz w:val="28"/>
          <w:szCs w:val="28"/>
        </w:rPr>
        <w:t xml:space="preserve">ANTES DURANTE OU DEPOIS DA PROVA </w:t>
      </w:r>
      <w:r>
        <w:rPr>
          <w:color w:val="000000"/>
          <w:sz w:val="28"/>
          <w:szCs w:val="28"/>
        </w:rPr>
        <w:t>e não respeitar as regras esportivas estará automaticamente desclassificado da prova</w:t>
      </w:r>
      <w:r w:rsidR="003B599E">
        <w:rPr>
          <w:color w:val="000000"/>
          <w:sz w:val="28"/>
          <w:szCs w:val="28"/>
        </w:rPr>
        <w:t xml:space="preserve"> ou suspenso.</w:t>
      </w:r>
      <w:r w:rsidR="00CC09BF" w:rsidRPr="00CC09BF">
        <w:rPr>
          <w:color w:val="000000"/>
          <w:sz w:val="28"/>
          <w:szCs w:val="28"/>
        </w:rPr>
        <w:t xml:space="preserve"> </w:t>
      </w:r>
      <w:r w:rsidR="00CC09BF">
        <w:rPr>
          <w:color w:val="000000"/>
          <w:sz w:val="28"/>
          <w:szCs w:val="28"/>
        </w:rPr>
        <w:t xml:space="preserve">O atleta tem a obrigação de colocar o </w:t>
      </w:r>
      <w:r w:rsidR="00CC09BF">
        <w:rPr>
          <w:sz w:val="28"/>
          <w:szCs w:val="28"/>
        </w:rPr>
        <w:t>número</w:t>
      </w:r>
      <w:r w:rsidR="00CC09BF">
        <w:rPr>
          <w:color w:val="000000"/>
          <w:sz w:val="28"/>
          <w:szCs w:val="28"/>
        </w:rPr>
        <w:t xml:space="preserve"> de peito de forma visível ao </w:t>
      </w:r>
      <w:r w:rsidR="00CC09BF">
        <w:rPr>
          <w:sz w:val="28"/>
          <w:szCs w:val="28"/>
        </w:rPr>
        <w:t>árbitro</w:t>
      </w:r>
      <w:r w:rsidR="00CC09BF">
        <w:rPr>
          <w:color w:val="000000"/>
          <w:sz w:val="28"/>
          <w:szCs w:val="28"/>
        </w:rPr>
        <w:t xml:space="preserve"> da prova </w:t>
      </w:r>
      <w:r w:rsidR="00532E04">
        <w:rPr>
          <w:color w:val="000000"/>
          <w:sz w:val="28"/>
          <w:szCs w:val="28"/>
        </w:rPr>
        <w:t xml:space="preserve">na frente do peito </w:t>
      </w:r>
      <w:r w:rsidR="00CC09BF">
        <w:rPr>
          <w:color w:val="000000"/>
          <w:sz w:val="28"/>
          <w:szCs w:val="28"/>
        </w:rPr>
        <w:t xml:space="preserve">e as câmeras , sendo de forma frontal , o atleta que deixar seu </w:t>
      </w:r>
      <w:r w:rsidR="00CC09BF">
        <w:rPr>
          <w:sz w:val="28"/>
          <w:szCs w:val="28"/>
        </w:rPr>
        <w:t>número</w:t>
      </w:r>
      <w:r w:rsidR="00CC09BF">
        <w:rPr>
          <w:color w:val="000000"/>
          <w:sz w:val="28"/>
          <w:szCs w:val="28"/>
        </w:rPr>
        <w:t xml:space="preserve"> virado para baixo ou para cima de forma que não de visão será imediatamente desclassificado.</w:t>
      </w:r>
    </w:p>
    <w:p w14:paraId="00000023" w14:textId="0A419211" w:rsidR="001E4AC2" w:rsidRPr="00CC09BF" w:rsidRDefault="00CC0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ART.4º- DO FORMATO DA COMPETIÇÃO:</w:t>
      </w:r>
      <w:r w:rsidR="00F54087">
        <w:rPr>
          <w:b/>
          <w:color w:val="000000"/>
          <w:sz w:val="28"/>
          <w:szCs w:val="28"/>
        </w:rPr>
        <w:t xml:space="preserve"> PERCURSO DE </w:t>
      </w:r>
      <w:r w:rsidR="00BC7436">
        <w:rPr>
          <w:b/>
          <w:color w:val="000000"/>
          <w:sz w:val="28"/>
          <w:szCs w:val="28"/>
        </w:rPr>
        <w:t>5</w:t>
      </w:r>
      <w:r w:rsidR="00F54087">
        <w:rPr>
          <w:b/>
          <w:color w:val="000000"/>
          <w:sz w:val="28"/>
          <w:szCs w:val="28"/>
        </w:rPr>
        <w:t xml:space="preserve"> KM</w:t>
      </w:r>
    </w:p>
    <w:p w14:paraId="00000026" w14:textId="3726DA11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Haverá no PERCURSO    PONTOS DE APOIO COM </w:t>
      </w:r>
      <w:r>
        <w:rPr>
          <w:sz w:val="28"/>
          <w:szCs w:val="28"/>
        </w:rPr>
        <w:t>ÁGUA DE COPO 300 ML</w:t>
      </w:r>
      <w:r>
        <w:rPr>
          <w:color w:val="000000"/>
          <w:sz w:val="28"/>
          <w:szCs w:val="28"/>
        </w:rPr>
        <w:t xml:space="preserve"> </w:t>
      </w:r>
      <w:r w:rsidR="00532E04">
        <w:rPr>
          <w:color w:val="000000"/>
          <w:sz w:val="28"/>
          <w:szCs w:val="28"/>
        </w:rPr>
        <w:t>ou Garrafa 500ML</w:t>
      </w:r>
      <w:r>
        <w:rPr>
          <w:color w:val="000000"/>
          <w:sz w:val="28"/>
          <w:szCs w:val="28"/>
        </w:rPr>
        <w:t>.</w:t>
      </w:r>
    </w:p>
    <w:p w14:paraId="00000027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Não será permitido qualquer ajuda externa durante a prova de terceiros e de outros, familiares e amigos.( O ATLETA QUE RECEBER AJUDA EXTERNA SERÁ DESCLASSIFICADO DA PROVA )</w:t>
      </w:r>
    </w:p>
    <w:p w14:paraId="00000028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Não será permitido carro de apoio durante a prova, apenas o da organização.</w:t>
      </w:r>
    </w:p>
    <w:p w14:paraId="00000029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 atleta será obrigatório cantar seu número na volta do retorno para o fiscal de prova.( SE HOUVER BATE E VOLTA NO PERCURSO)</w:t>
      </w:r>
    </w:p>
    <w:p w14:paraId="0000002A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2B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ART.5º-DA MARCAÇÃO DE PERCURSO: </w:t>
      </w:r>
      <w:r>
        <w:rPr>
          <w:color w:val="000000"/>
          <w:sz w:val="28"/>
          <w:szCs w:val="28"/>
        </w:rPr>
        <w:t xml:space="preserve">a organização marcará todo o percurso cabendo ao atleta a atenção as marcações, podendo ser feitas com </w:t>
      </w:r>
      <w:r>
        <w:rPr>
          <w:sz w:val="28"/>
          <w:szCs w:val="28"/>
        </w:rPr>
        <w:t>TINTA BRANCA SETAS NO CHÃO</w:t>
      </w:r>
      <w:r>
        <w:rPr>
          <w:color w:val="000000"/>
          <w:sz w:val="28"/>
          <w:szCs w:val="28"/>
        </w:rPr>
        <w:t xml:space="preserve"> sinalizando onde o atleta deverá virar, podendo também em alguns casos placas com setas vermelhas e escritas pretas , cabe ao atleta a atenção a cada ponto de sinalização, pois a atenção e navegação do percurso é única por conta e risco de cada atleta, o dever da organização é fornecer a marcação do percurso , e o dever do atleta é prestar atenção a cada detalhe da marcação. Se o atleta passar de cabeça baixa ou seguindo o pelotão de frente fica o risco todo do erro por conta do atleta, o possível erro do atleta e o não retorno para o percurso certo cabe a organização a desclassificação imediata do atleta, mas se o atleta errar e voltar ao percurso certo estará tudo normal ,no caso de retorno ao ponto inicial do erro. A organização não trabalha com moto batedor e nem com pessoas sinalizando onde se tem que virar , então sendo assim é de inteira responsabilidade única do atleta inscrito no evento o seu erro ou acerto.</w:t>
      </w:r>
    </w:p>
    <w:p w14:paraId="0000002C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2D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ART.6º- DAS INSCRIÇÕES E INDENTIFICAÇÕES NUMÉRICAS:</w:t>
      </w:r>
    </w:p>
    <w:p w14:paraId="1A97A2AC" w14:textId="77777777" w:rsidR="00781F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INSCRIÇÃO</w:t>
      </w:r>
      <w:r w:rsidR="00781FAF">
        <w:rPr>
          <w:b/>
          <w:color w:val="000000"/>
          <w:sz w:val="28"/>
          <w:szCs w:val="28"/>
        </w:rPr>
        <w:t>:</w:t>
      </w:r>
    </w:p>
    <w:p w14:paraId="0000002E" w14:textId="448AA002" w:rsidR="001E4AC2" w:rsidRDefault="00781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PRIMEIRO LOTE:</w:t>
      </w:r>
      <w:r w:rsidR="00000000">
        <w:rPr>
          <w:b/>
          <w:color w:val="000000"/>
          <w:sz w:val="28"/>
          <w:szCs w:val="28"/>
        </w:rPr>
        <w:t xml:space="preserve"> R$ </w:t>
      </w:r>
      <w:r>
        <w:rPr>
          <w:b/>
          <w:color w:val="000000"/>
          <w:sz w:val="28"/>
          <w:szCs w:val="28"/>
        </w:rPr>
        <w:t>12</w:t>
      </w:r>
      <w:r w:rsidR="00532E04">
        <w:rPr>
          <w:b/>
          <w:sz w:val="28"/>
          <w:szCs w:val="28"/>
        </w:rPr>
        <w:t>0,00</w:t>
      </w:r>
      <w:r w:rsidR="0000000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ATÉ 10/11 </w:t>
      </w:r>
    </w:p>
    <w:p w14:paraId="69E70CF8" w14:textId="4F9E999E" w:rsidR="00781FAF" w:rsidRDefault="00781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SEGUNDO LOTE: R$ 150,00 ATÉ 25/11</w:t>
      </w:r>
    </w:p>
    <w:p w14:paraId="00000030" w14:textId="0F523576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As inscrições deverão ser feitas PELO SITE </w:t>
      </w:r>
      <w:hyperlink r:id="rId6" w:history="1">
        <w:r w:rsidR="00603795" w:rsidRPr="00391880">
          <w:rPr>
            <w:rStyle w:val="Hyperlink"/>
            <w:sz w:val="28"/>
            <w:szCs w:val="28"/>
          </w:rPr>
          <w:t>www.edaventuras.com.br</w:t>
        </w:r>
      </w:hyperlink>
      <w:r w:rsidR="006037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com data limite até </w:t>
      </w:r>
      <w:r w:rsidR="00781FAF">
        <w:rPr>
          <w:color w:val="000000"/>
          <w:sz w:val="28"/>
          <w:szCs w:val="28"/>
        </w:rPr>
        <w:t>25/11 ou atingir o limite de 400 inscritos</w:t>
      </w:r>
      <w:r w:rsidR="00603795">
        <w:rPr>
          <w:color w:val="000000"/>
          <w:sz w:val="28"/>
          <w:szCs w:val="28"/>
        </w:rPr>
        <w:t>.</w:t>
      </w:r>
    </w:p>
    <w:p w14:paraId="00000031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Não Haverá inscrições no dia da Prova.</w:t>
      </w:r>
    </w:p>
    <w:p w14:paraId="00000033" w14:textId="5B90AEFE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14:paraId="00000034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35" w14:textId="58964055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 retirada do kit, o atleta ou responsável deverá apresentar a identidade original na retirada do kit.</w:t>
      </w:r>
      <w:r w:rsidR="00532E04">
        <w:rPr>
          <w:color w:val="000000"/>
          <w:sz w:val="28"/>
          <w:szCs w:val="28"/>
        </w:rPr>
        <w:t xml:space="preserve"> </w:t>
      </w:r>
    </w:p>
    <w:p w14:paraId="00000036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 atleta que mandar alguém retirar o seu kit mediante documento, está ciente que a troca de placa pode acarretar a sua desclassificação imediata da prova.</w:t>
      </w:r>
    </w:p>
    <w:p w14:paraId="00000037" w14:textId="3CA9A852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Atletas menor de 18 anos tem que ter autorização do</w:t>
      </w:r>
      <w:r w:rsidR="00FC356A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 </w:t>
      </w:r>
      <w:r w:rsidR="00FC356A">
        <w:rPr>
          <w:color w:val="000000"/>
          <w:sz w:val="28"/>
          <w:szCs w:val="28"/>
        </w:rPr>
        <w:t>país</w:t>
      </w:r>
      <w:r>
        <w:rPr>
          <w:color w:val="000000"/>
          <w:sz w:val="28"/>
          <w:szCs w:val="28"/>
        </w:rPr>
        <w:t xml:space="preserve"> ou responsável legal.</w:t>
      </w:r>
    </w:p>
    <w:p w14:paraId="00000038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39D9F12C" w14:textId="77777777" w:rsidR="00F54087" w:rsidRDefault="00F54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39" w14:textId="3C7BA85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ART.7º- DAS PREMIAÇÕES:</w:t>
      </w:r>
      <w:r w:rsidR="003B599E">
        <w:rPr>
          <w:b/>
          <w:color w:val="000000"/>
          <w:sz w:val="28"/>
          <w:szCs w:val="28"/>
        </w:rPr>
        <w:t xml:space="preserve"> </w:t>
      </w:r>
    </w:p>
    <w:p w14:paraId="68C403B3" w14:textId="6FE73131" w:rsidR="003B599E" w:rsidRPr="003B599E" w:rsidRDefault="003B5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8"/>
          <w:szCs w:val="28"/>
        </w:rPr>
      </w:pPr>
    </w:p>
    <w:p w14:paraId="0000003A" w14:textId="4C3B1AC3" w:rsidR="001E4AC2" w:rsidRPr="003B599E" w:rsidRDefault="003B5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Categoria Elite</w:t>
      </w:r>
      <w:r w:rsidR="00A060C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Troféu do 1º ao 5º lugar e Categorias por idade</w:t>
      </w:r>
      <w:r w:rsidR="00E360B8">
        <w:rPr>
          <w:bCs/>
          <w:color w:val="000000"/>
          <w:sz w:val="28"/>
          <w:szCs w:val="28"/>
        </w:rPr>
        <w:t>,</w:t>
      </w:r>
      <w:r w:rsidR="00A060C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Troféu do 1º ao </w:t>
      </w:r>
      <w:r w:rsidR="007F2A95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º </w:t>
      </w:r>
    </w:p>
    <w:p w14:paraId="0000003C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3E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3F" w14:textId="521408EA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ART.8º - TERMO DE </w:t>
      </w:r>
      <w:r w:rsidR="003B599E">
        <w:rPr>
          <w:b/>
          <w:color w:val="000000"/>
          <w:sz w:val="28"/>
          <w:szCs w:val="28"/>
        </w:rPr>
        <w:t>RESPONSABILIDADE:</w:t>
      </w:r>
      <w:r w:rsidR="003B599E">
        <w:rPr>
          <w:color w:val="000000"/>
          <w:sz w:val="28"/>
          <w:szCs w:val="28"/>
        </w:rPr>
        <w:t xml:space="preserve"> Todo</w:t>
      </w:r>
      <w:r>
        <w:rPr>
          <w:color w:val="000000"/>
          <w:sz w:val="28"/>
          <w:szCs w:val="28"/>
        </w:rPr>
        <w:t xml:space="preserve"> atleta inscrito na </w:t>
      </w:r>
      <w:r>
        <w:rPr>
          <w:b/>
          <w:color w:val="000000"/>
          <w:sz w:val="28"/>
          <w:szCs w:val="28"/>
        </w:rPr>
        <w:t xml:space="preserve">PROVA </w:t>
      </w:r>
    </w:p>
    <w:p w14:paraId="00000040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tem que ACEITAR  o termo de responsabilidade NO SITE  inocentando os organizadores e patrocinadores por qualquer motivo durante a prova, já que </w:t>
      </w:r>
      <w:r>
        <w:rPr>
          <w:sz w:val="28"/>
          <w:szCs w:val="28"/>
        </w:rPr>
        <w:t>é um</w:t>
      </w:r>
      <w:r>
        <w:rPr>
          <w:color w:val="000000"/>
          <w:sz w:val="28"/>
          <w:szCs w:val="28"/>
        </w:rPr>
        <w:t xml:space="preserve"> esporte de alto risco.( A PROVA TEM SEGURO ATLETA POR MORTE E INVALIDEZ NO VALOR DE R$ 50.000,00 E </w:t>
      </w:r>
      <w:r>
        <w:rPr>
          <w:sz w:val="28"/>
          <w:szCs w:val="28"/>
        </w:rPr>
        <w:t>DESPESAS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MÉDICAS</w:t>
      </w:r>
      <w:r>
        <w:rPr>
          <w:color w:val="000000"/>
          <w:sz w:val="28"/>
          <w:szCs w:val="28"/>
        </w:rPr>
        <w:t xml:space="preserve"> E HOSPITALARES NÃO COBERTA PELA SUS DE R$ 5.000,00 )</w:t>
      </w:r>
    </w:p>
    <w:p w14:paraId="00000041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42" w14:textId="256C96B8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ART.9 </w:t>
      </w:r>
      <w:r w:rsidR="00CC09BF">
        <w:rPr>
          <w:b/>
          <w:color w:val="000000"/>
          <w:sz w:val="28"/>
          <w:szCs w:val="28"/>
        </w:rPr>
        <w:t xml:space="preserve">Dever Do Atleta </w:t>
      </w:r>
      <w:r>
        <w:rPr>
          <w:color w:val="000000"/>
          <w:sz w:val="28"/>
          <w:szCs w:val="28"/>
        </w:rPr>
        <w:t>– TODO ATLETA DEVERÁ FIXAR A SUA PLACA</w:t>
      </w:r>
      <w:r w:rsidR="003B599E">
        <w:rPr>
          <w:color w:val="000000"/>
          <w:sz w:val="28"/>
          <w:szCs w:val="28"/>
        </w:rPr>
        <w:t xml:space="preserve"> NO PEITO</w:t>
      </w:r>
      <w:r>
        <w:rPr>
          <w:color w:val="000000"/>
          <w:sz w:val="28"/>
          <w:szCs w:val="28"/>
        </w:rPr>
        <w:t xml:space="preserve"> DE FORMA QUE FIQUE </w:t>
      </w:r>
      <w:r>
        <w:rPr>
          <w:sz w:val="28"/>
          <w:szCs w:val="28"/>
        </w:rPr>
        <w:t>VISÍVEL</w:t>
      </w:r>
      <w:r>
        <w:rPr>
          <w:color w:val="000000"/>
          <w:sz w:val="28"/>
          <w:szCs w:val="28"/>
        </w:rPr>
        <w:t xml:space="preserve"> AOS FISCAIS DE PROVA E A CRONOMETRAGEM , EM CASO DE PLACAS MAL POSICIONADAS O ATLETA SERÁ AUTOMATICAMENTE DESCLASSIFICADO E A </w:t>
      </w:r>
      <w:r>
        <w:rPr>
          <w:sz w:val="28"/>
          <w:szCs w:val="28"/>
        </w:rPr>
        <w:t>ORGANIZAÇÃO</w:t>
      </w:r>
      <w:r>
        <w:rPr>
          <w:color w:val="000000"/>
          <w:sz w:val="28"/>
          <w:szCs w:val="28"/>
        </w:rPr>
        <w:t xml:space="preserve"> NÃO SE </w:t>
      </w:r>
      <w:r>
        <w:rPr>
          <w:sz w:val="28"/>
          <w:szCs w:val="28"/>
        </w:rPr>
        <w:t>RESPONSABILIZARÁ</w:t>
      </w:r>
      <w:r>
        <w:rPr>
          <w:color w:val="000000"/>
          <w:sz w:val="28"/>
          <w:szCs w:val="28"/>
        </w:rPr>
        <w:t xml:space="preserve"> POR RESULTADOS COM PLACAS MAL POSICIONADAS .</w:t>
      </w:r>
    </w:p>
    <w:p w14:paraId="00000043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44" w14:textId="3BC8157A" w:rsidR="001E4AC2" w:rsidRPr="00603795" w:rsidRDefault="0000000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ART.10 </w:t>
      </w:r>
      <w:r w:rsidR="003B599E">
        <w:rPr>
          <w:b/>
          <w:sz w:val="28"/>
          <w:szCs w:val="28"/>
        </w:rPr>
        <w:t xml:space="preserve">- </w:t>
      </w:r>
      <w:r w:rsidRPr="00603795">
        <w:rPr>
          <w:b/>
          <w:sz w:val="28"/>
          <w:szCs w:val="28"/>
        </w:rPr>
        <w:t>HORARIOS DE PROGRAMAÇÃO DA PROVA  TODO EM HOR</w:t>
      </w:r>
      <w:r w:rsidR="00603795">
        <w:rPr>
          <w:b/>
          <w:sz w:val="28"/>
          <w:szCs w:val="28"/>
        </w:rPr>
        <w:t>ÁRIO DE BRASÍLIA.</w:t>
      </w:r>
    </w:p>
    <w:p w14:paraId="00000045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</w:rPr>
      </w:pPr>
    </w:p>
    <w:p w14:paraId="00000047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14:paraId="00000048" w14:textId="77415F1E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DIA </w:t>
      </w:r>
      <w:r w:rsidR="00603795">
        <w:rPr>
          <w:b/>
          <w:sz w:val="28"/>
          <w:szCs w:val="28"/>
        </w:rPr>
        <w:t>28 E 29</w:t>
      </w:r>
      <w:r>
        <w:rPr>
          <w:b/>
          <w:color w:val="000000"/>
          <w:sz w:val="28"/>
          <w:szCs w:val="28"/>
        </w:rPr>
        <w:t>/</w:t>
      </w:r>
      <w:r w:rsidR="003115B5">
        <w:rPr>
          <w:b/>
          <w:sz w:val="28"/>
          <w:szCs w:val="28"/>
        </w:rPr>
        <w:t>11</w:t>
      </w:r>
      <w:r>
        <w:rPr>
          <w:b/>
          <w:color w:val="000000"/>
          <w:sz w:val="28"/>
          <w:szCs w:val="28"/>
        </w:rPr>
        <w:t>/202</w:t>
      </w:r>
      <w:r>
        <w:rPr>
          <w:b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ENTREGA DOS KITS NO </w:t>
      </w:r>
      <w:r w:rsidR="00603795">
        <w:rPr>
          <w:color w:val="000000"/>
          <w:sz w:val="28"/>
          <w:szCs w:val="28"/>
        </w:rPr>
        <w:t>ESTANDE DA HABITAT BRISAS (DE FRENTE O BAIRRO BRISAS), DIA 28/11 DAS 8:00 ÀS 17:00 E DIA 29/11 DAS 08:00 ÀS 12:00.</w:t>
      </w:r>
    </w:p>
    <w:p w14:paraId="00000049" w14:textId="16EF94D3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DIA </w:t>
      </w:r>
      <w:r w:rsidR="00603795">
        <w:rPr>
          <w:b/>
          <w:sz w:val="28"/>
          <w:szCs w:val="28"/>
        </w:rPr>
        <w:t>30</w:t>
      </w:r>
      <w:r>
        <w:rPr>
          <w:b/>
          <w:color w:val="000000"/>
          <w:sz w:val="28"/>
          <w:szCs w:val="28"/>
        </w:rPr>
        <w:t>/</w:t>
      </w:r>
      <w:r w:rsidR="003115B5">
        <w:rPr>
          <w:b/>
          <w:sz w:val="28"/>
          <w:szCs w:val="28"/>
        </w:rPr>
        <w:t>11</w:t>
      </w:r>
      <w:r>
        <w:rPr>
          <w:b/>
          <w:color w:val="000000"/>
          <w:sz w:val="28"/>
          <w:szCs w:val="28"/>
        </w:rPr>
        <w:t>/202</w:t>
      </w:r>
      <w:r>
        <w:rPr>
          <w:b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– </w:t>
      </w:r>
      <w:r w:rsidRPr="00CC09BF">
        <w:rPr>
          <w:b/>
          <w:color w:val="000000"/>
          <w:sz w:val="28"/>
          <w:szCs w:val="28"/>
          <w:highlight w:val="yellow"/>
        </w:rPr>
        <w:t xml:space="preserve">CORRIDA DE RUA ALINHAMENTO </w:t>
      </w:r>
      <w:r w:rsidRPr="00CC09BF">
        <w:rPr>
          <w:b/>
          <w:sz w:val="28"/>
          <w:szCs w:val="28"/>
          <w:highlight w:val="yellow"/>
        </w:rPr>
        <w:t>0</w:t>
      </w:r>
      <w:r w:rsidR="00603795">
        <w:rPr>
          <w:b/>
          <w:sz w:val="28"/>
          <w:szCs w:val="28"/>
          <w:highlight w:val="yellow"/>
        </w:rPr>
        <w:t>8</w:t>
      </w:r>
      <w:r w:rsidRPr="00CC09BF">
        <w:rPr>
          <w:b/>
          <w:sz w:val="28"/>
          <w:szCs w:val="28"/>
          <w:highlight w:val="yellow"/>
        </w:rPr>
        <w:t>:</w:t>
      </w:r>
      <w:r w:rsidR="00603795">
        <w:rPr>
          <w:b/>
          <w:sz w:val="28"/>
          <w:szCs w:val="28"/>
          <w:highlight w:val="yellow"/>
        </w:rPr>
        <w:t>00</w:t>
      </w:r>
      <w:r w:rsidRPr="00CC09BF">
        <w:rPr>
          <w:b/>
          <w:color w:val="000000"/>
          <w:sz w:val="28"/>
          <w:szCs w:val="28"/>
          <w:highlight w:val="yellow"/>
        </w:rPr>
        <w:t xml:space="preserve"> </w:t>
      </w:r>
      <w:r w:rsidR="00CC09BF" w:rsidRPr="00CC09BF">
        <w:rPr>
          <w:b/>
          <w:color w:val="000000"/>
          <w:sz w:val="28"/>
          <w:szCs w:val="28"/>
          <w:highlight w:val="yellow"/>
        </w:rPr>
        <w:t xml:space="preserve">e </w:t>
      </w:r>
      <w:r w:rsidRPr="00CC09BF">
        <w:rPr>
          <w:b/>
          <w:color w:val="000000"/>
          <w:sz w:val="28"/>
          <w:szCs w:val="28"/>
          <w:highlight w:val="yellow"/>
        </w:rPr>
        <w:t xml:space="preserve">LARGADA AS </w:t>
      </w:r>
      <w:r w:rsidR="003115B5">
        <w:rPr>
          <w:b/>
          <w:sz w:val="28"/>
          <w:szCs w:val="28"/>
          <w:highlight w:val="yellow"/>
        </w:rPr>
        <w:t>0</w:t>
      </w:r>
      <w:r w:rsidR="00603795" w:rsidRPr="00603795">
        <w:rPr>
          <w:b/>
          <w:sz w:val="28"/>
          <w:szCs w:val="28"/>
          <w:highlight w:val="yellow"/>
        </w:rPr>
        <w:t>8</w:t>
      </w:r>
      <w:r w:rsidRPr="00603795">
        <w:rPr>
          <w:b/>
          <w:sz w:val="28"/>
          <w:szCs w:val="28"/>
          <w:highlight w:val="yellow"/>
        </w:rPr>
        <w:t>:</w:t>
      </w:r>
      <w:r w:rsidR="00603795" w:rsidRPr="00603795">
        <w:rPr>
          <w:b/>
          <w:sz w:val="28"/>
          <w:szCs w:val="28"/>
          <w:highlight w:val="yellow"/>
        </w:rPr>
        <w:t>15</w:t>
      </w:r>
      <w:r>
        <w:rPr>
          <w:b/>
          <w:color w:val="000000"/>
          <w:sz w:val="28"/>
          <w:szCs w:val="28"/>
        </w:rPr>
        <w:t xml:space="preserve"> </w:t>
      </w:r>
    </w:p>
    <w:p w14:paraId="0000004C" w14:textId="007F0B29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PREMIAÇÃO </w:t>
      </w:r>
      <w:r w:rsidR="00603795">
        <w:rPr>
          <w:b/>
          <w:sz w:val="28"/>
          <w:szCs w:val="28"/>
        </w:rPr>
        <w:t>INÍCIO</w:t>
      </w:r>
      <w:r>
        <w:rPr>
          <w:b/>
          <w:sz w:val="28"/>
          <w:szCs w:val="28"/>
        </w:rPr>
        <w:t xml:space="preserve"> AS </w:t>
      </w:r>
      <w:r w:rsidR="00603795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:</w:t>
      </w:r>
      <w:r w:rsidR="00603795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</w:t>
      </w:r>
      <w:r w:rsidR="00603795">
        <w:rPr>
          <w:b/>
          <w:sz w:val="28"/>
          <w:szCs w:val="28"/>
        </w:rPr>
        <w:t>NO PAVILHÃO DE EVENTOS DO PARQUE DE EXPOSIÇÕES DE JATAÍ GO.</w:t>
      </w:r>
    </w:p>
    <w:p w14:paraId="201B5687" w14:textId="77777777" w:rsidR="00603795" w:rsidRDefault="006037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4F" w14:textId="1D3B66AC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DIA </w:t>
      </w:r>
      <w:r w:rsidR="00E0376D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3115B5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/2025</w:t>
      </w:r>
      <w:r>
        <w:rPr>
          <w:color w:val="000000"/>
          <w:sz w:val="28"/>
          <w:szCs w:val="28"/>
        </w:rPr>
        <w:t xml:space="preserve"> – ENTREGA DOS KITS NO LOCAL DA </w:t>
      </w:r>
      <w:r w:rsidR="00E360B8">
        <w:rPr>
          <w:color w:val="000000"/>
          <w:sz w:val="28"/>
          <w:szCs w:val="28"/>
        </w:rPr>
        <w:t>LARGADA DAS</w:t>
      </w:r>
      <w:r>
        <w:rPr>
          <w:color w:val="000000"/>
          <w:sz w:val="28"/>
          <w:szCs w:val="28"/>
        </w:rPr>
        <w:t xml:space="preserve">  </w:t>
      </w:r>
      <w:r w:rsidR="00E0376D"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>:</w:t>
      </w:r>
      <w:r w:rsidR="003115B5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AS  </w:t>
      </w:r>
      <w:r w:rsidR="00E0376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="00E0376D">
        <w:rPr>
          <w:color w:val="000000"/>
          <w:sz w:val="28"/>
          <w:szCs w:val="28"/>
        </w:rPr>
        <w:t>45</w:t>
      </w:r>
      <w:r w:rsidR="00E360B8">
        <w:rPr>
          <w:color w:val="000000"/>
          <w:sz w:val="28"/>
          <w:szCs w:val="28"/>
        </w:rPr>
        <w:t>.</w:t>
      </w:r>
    </w:p>
    <w:p w14:paraId="7B52F827" w14:textId="77777777" w:rsidR="00E0376D" w:rsidRDefault="00E03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51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ART.1</w:t>
      </w:r>
      <w:r>
        <w:rPr>
          <w:b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º DOS KITS </w:t>
      </w:r>
    </w:p>
    <w:p w14:paraId="00000052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53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KIT ATLETA COMPLETO:</w:t>
      </w:r>
    </w:p>
    <w:p w14:paraId="00000054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5477C16A" w14:textId="18232884" w:rsidR="007F2A9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MEDALHA DE PARTICIPAÇÃO</w:t>
      </w:r>
    </w:p>
    <w:p w14:paraId="00000056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USO DOS PONTOS DE APOIO</w:t>
      </w:r>
    </w:p>
    <w:p w14:paraId="00000057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PLACA NUMÉRICA E CHIP</w:t>
      </w:r>
    </w:p>
    <w:p w14:paraId="00000058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CAMISETA CASUAL DO EVENTO</w:t>
      </w:r>
    </w:p>
    <w:p w14:paraId="00000059" w14:textId="0915AB0D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15B5">
        <w:rPr>
          <w:sz w:val="28"/>
          <w:szCs w:val="28"/>
        </w:rPr>
        <w:t>SACOCHILA</w:t>
      </w:r>
    </w:p>
    <w:p w14:paraId="20CE0A18" w14:textId="0F92B7A6" w:rsidR="00603795" w:rsidRDefault="006037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SEGURO ATLETA</w:t>
      </w:r>
    </w:p>
    <w:p w14:paraId="21CD0ADD" w14:textId="36FF1038" w:rsidR="00603795" w:rsidRDefault="006037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CAFÉ DA MANHÃ </w:t>
      </w:r>
    </w:p>
    <w:p w14:paraId="0208214F" w14:textId="385C59DE" w:rsidR="00603795" w:rsidRDefault="006037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ALMOÇO/CHURRASCO </w:t>
      </w:r>
    </w:p>
    <w:p w14:paraId="0000005A" w14:textId="75ABD95F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p w14:paraId="0000005B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8"/>
          <w:szCs w:val="28"/>
        </w:rPr>
      </w:pPr>
    </w:p>
    <w:p w14:paraId="0000005C" w14:textId="77777777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>EQUIPE DE CRONOMETRAGEM EVERTON DUARTE CIRCUITO DE AVENTURAS .</w:t>
      </w:r>
    </w:p>
    <w:p w14:paraId="0000005F" w14:textId="5031995E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ART.1</w:t>
      </w:r>
      <w:r>
        <w:rPr>
          <w:b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º APÓS A INSCRIÇÃO </w:t>
      </w:r>
      <w:r w:rsidR="003115B5">
        <w:rPr>
          <w:b/>
          <w:color w:val="000000"/>
          <w:sz w:val="28"/>
          <w:szCs w:val="28"/>
        </w:rPr>
        <w:t>EFETIVADA</w:t>
      </w:r>
      <w:r>
        <w:rPr>
          <w:b/>
          <w:color w:val="000000"/>
          <w:sz w:val="28"/>
          <w:szCs w:val="28"/>
        </w:rPr>
        <w:t xml:space="preserve"> O ATLETA NÃO PODERÁ MAIS MUDAR A SUA CATEGORIA , SE O ATLETA LARGAR EM UMA CATEGORIA E A MESMA FOR COMPROVADA ERRADA E ADULTERADA O MESMO SERÁ DESCLASSIFICADO DA PROVA SEM DIREITO A MUDANÇA PARA A CATEGORIA CERTA.</w:t>
      </w:r>
    </w:p>
    <w:p w14:paraId="00000060" w14:textId="77777777" w:rsidR="001E4AC2" w:rsidRDefault="001E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14:paraId="00000061" w14:textId="258AD8F3" w:rsidR="001E4A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ART.13º O RESULTADO SAIRA NO APLICATIVO ED AVENTURAS NO ATO DA SUA </w:t>
      </w:r>
      <w:r>
        <w:rPr>
          <w:b/>
          <w:sz w:val="28"/>
          <w:szCs w:val="28"/>
        </w:rPr>
        <w:t>PASSAGEM</w:t>
      </w:r>
      <w:r>
        <w:rPr>
          <w:b/>
          <w:color w:val="000000"/>
          <w:sz w:val="28"/>
          <w:szCs w:val="28"/>
        </w:rPr>
        <w:t xml:space="preserve"> PELO PÓRTICO DE CHEGADA.</w:t>
      </w:r>
      <w:r w:rsidR="00DD5142">
        <w:rPr>
          <w:b/>
          <w:noProof/>
          <w:color w:val="000000"/>
          <w:sz w:val="28"/>
          <w:szCs w:val="28"/>
        </w:rPr>
        <w:drawing>
          <wp:inline distT="0" distB="0" distL="0" distR="0" wp14:anchorId="2DD526C2" wp14:editId="7E9BC1F1">
            <wp:extent cx="5513705" cy="2818291"/>
            <wp:effectExtent l="0" t="0" r="0" b="1270"/>
            <wp:docPr id="13978114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833" cy="282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4AC2">
      <w:pgSz w:w="11906" w:h="16838"/>
      <w:pgMar w:top="1077" w:right="1134" w:bottom="1021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F16A6"/>
    <w:multiLevelType w:val="multilevel"/>
    <w:tmpl w:val="379239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9990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C2"/>
    <w:rsid w:val="001E4AC2"/>
    <w:rsid w:val="001F4011"/>
    <w:rsid w:val="003115B5"/>
    <w:rsid w:val="003B599E"/>
    <w:rsid w:val="00532E04"/>
    <w:rsid w:val="00603795"/>
    <w:rsid w:val="00764D9B"/>
    <w:rsid w:val="00775AE6"/>
    <w:rsid w:val="00781FAF"/>
    <w:rsid w:val="007F1E19"/>
    <w:rsid w:val="007F2A95"/>
    <w:rsid w:val="00903959"/>
    <w:rsid w:val="009F6A94"/>
    <w:rsid w:val="00A060CB"/>
    <w:rsid w:val="00AA4C1A"/>
    <w:rsid w:val="00AF6595"/>
    <w:rsid w:val="00B05FEA"/>
    <w:rsid w:val="00BC7436"/>
    <w:rsid w:val="00CA3894"/>
    <w:rsid w:val="00CB5B6F"/>
    <w:rsid w:val="00CC09BF"/>
    <w:rsid w:val="00DD5142"/>
    <w:rsid w:val="00E0376D"/>
    <w:rsid w:val="00E238F8"/>
    <w:rsid w:val="00E360B8"/>
    <w:rsid w:val="00F54087"/>
    <w:rsid w:val="00FC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69E2"/>
  <w15:docId w15:val="{775837DA-0111-49CD-8A82-FA9A91B0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8F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rte">
    <w:name w:val="Strong"/>
    <w:basedOn w:val="Fontepargpadro"/>
    <w:uiPriority w:val="22"/>
    <w:qFormat/>
    <w:rsid w:val="006820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2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6820D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A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7752"/>
    <w:pPr>
      <w:ind w:left="720"/>
      <w:contextualSpacing/>
    </w:pPr>
  </w:style>
  <w:style w:type="paragraph" w:styleId="SemEspaamento">
    <w:name w:val="No Spacing"/>
    <w:uiPriority w:val="1"/>
    <w:qFormat/>
    <w:rsid w:val="00A5569A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08C3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603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aventuras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BpktPIFkJ8hhsXTwf5lNv+IanQ==">CgMxLjA4AHIhMTBfVjFxWVBhYTVLWHRoQUF0NnVsNnFjX3BtbW9Gdms5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Marcos Humberto Assis</cp:lastModifiedBy>
  <cp:revision>5</cp:revision>
  <cp:lastPrinted>2025-10-23T12:42:00Z</cp:lastPrinted>
  <dcterms:created xsi:type="dcterms:W3CDTF">2025-10-23T17:28:00Z</dcterms:created>
  <dcterms:modified xsi:type="dcterms:W3CDTF">2025-10-23T17:32:00Z</dcterms:modified>
</cp:coreProperties>
</file>